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31" w:rsidRDefault="00666431" w:rsidP="00666431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666431" w:rsidRDefault="00666431" w:rsidP="00666431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</w:p>
    <w:p w:rsidR="00666431" w:rsidRDefault="00666431" w:rsidP="0066643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Показатели по поступлениям</w:t>
      </w:r>
    </w:p>
    <w:p w:rsidR="00666431" w:rsidRDefault="00666431" w:rsidP="0066643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и выплатам учреждения (подразделения)</w:t>
      </w:r>
    </w:p>
    <w:tbl>
      <w:tblPr>
        <w:tblW w:w="1587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567"/>
        <w:gridCol w:w="993"/>
        <w:gridCol w:w="992"/>
        <w:gridCol w:w="1417"/>
        <w:gridCol w:w="1276"/>
        <w:gridCol w:w="1276"/>
        <w:gridCol w:w="1276"/>
        <w:gridCol w:w="1696"/>
        <w:gridCol w:w="1700"/>
        <w:gridCol w:w="2267"/>
      </w:tblGrid>
      <w:tr w:rsidR="00666431" w:rsidTr="00D5125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КОСГУ</w:t>
            </w:r>
          </w:p>
        </w:tc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66431" w:rsidTr="0058443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666431" w:rsidTr="00584430">
        <w:trPr>
          <w:trHeight w:val="100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 по бюджетной классификации и Российской Федерации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субсидии, предоставляемые в соответствии с </w:t>
            </w:r>
            <w:hyperlink r:id="rId5" w:history="1">
              <w:r>
                <w:rPr>
                  <w:rStyle w:val="a3"/>
                  <w:rFonts w:eastAsia="Calibri"/>
                  <w:sz w:val="24"/>
                  <w:szCs w:val="24"/>
                  <w:u w:val="none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66431" w:rsidTr="00584430">
        <w:trPr>
          <w:trHeight w:val="24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 них гранты</w:t>
            </w:r>
          </w:p>
        </w:tc>
      </w:tr>
      <w:tr w:rsidR="00666431" w:rsidTr="00584430">
        <w:trPr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666431" w:rsidTr="00584430">
        <w:trPr>
          <w:trHeight w:val="3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Поступления от доходов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Pr="00B84D0B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D2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b/>
                <w:sz w:val="24"/>
                <w:szCs w:val="24"/>
                <w:lang w:eastAsia="en-US"/>
              </w:rPr>
              <w:t>7693976,25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C970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b/>
                <w:sz w:val="24"/>
                <w:szCs w:val="24"/>
                <w:lang w:eastAsia="en-US"/>
              </w:rPr>
              <w:t>5346564,51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D2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b/>
                <w:sz w:val="24"/>
                <w:szCs w:val="24"/>
                <w:lang w:eastAsia="en-US"/>
              </w:rPr>
              <w:t>1386411,74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C970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b/>
                <w:sz w:val="24"/>
                <w:szCs w:val="24"/>
                <w:lang w:eastAsia="en-US"/>
              </w:rPr>
              <w:t>961000,00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rPr>
          <w:trHeight w:val="1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Поступления от иной приносящей доход деятельности,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5929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5929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1031000,00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rPr>
          <w:trHeight w:val="1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Выплаты по расходам,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Pr="00B84D0B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Pr="00B84D0B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D2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b/>
                <w:sz w:val="24"/>
                <w:szCs w:val="24"/>
                <w:lang w:eastAsia="en-US"/>
              </w:rPr>
              <w:t>6640721,25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C970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b/>
                <w:sz w:val="24"/>
                <w:szCs w:val="24"/>
                <w:lang w:eastAsia="en-US"/>
              </w:rPr>
              <w:t>5346564,51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E64B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b/>
                <w:sz w:val="24"/>
                <w:szCs w:val="24"/>
                <w:lang w:eastAsia="en-US"/>
              </w:rPr>
              <w:t>1294156,74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на: выплаты персоналу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584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11169887,13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584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9770711,17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584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1399175,96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rPr>
          <w:trHeight w:val="1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5929A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9309695,89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5929A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8579860,64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5929A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729835,25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5929A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1860191,24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5929A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1190850,53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5929A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669340,71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rPr>
          <w:trHeight w:val="3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Уплата налогов, сборов и иных платежей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расходы (кроме расходов на закупку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rPr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Расходы на закупку товаров, работ, услуг, всего</w:t>
            </w:r>
          </w:p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D2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b/>
                <w:sz w:val="24"/>
                <w:szCs w:val="24"/>
                <w:lang w:eastAsia="en-US"/>
              </w:rPr>
              <w:t>743863,15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D835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b/>
                <w:sz w:val="24"/>
                <w:szCs w:val="24"/>
                <w:lang w:eastAsia="en-US"/>
              </w:rPr>
              <w:t>537011,78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D835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b/>
                <w:sz w:val="24"/>
                <w:szCs w:val="24"/>
                <w:lang w:eastAsia="en-US"/>
              </w:rPr>
              <w:t>206851,37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6431" w:rsidTr="00584430">
        <w:trPr>
          <w:trHeight w:val="2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Pr="00B84D0B" w:rsidRDefault="0066643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Pr="00B84D0B" w:rsidRDefault="0066643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Pr="00B84D0B" w:rsidRDefault="0066643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Pr="00B84D0B" w:rsidRDefault="0066643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spacing w:line="276" w:lineRule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spacing w:line="276" w:lineRule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spacing w:line="276" w:lineRule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Pr="00B84D0B" w:rsidRDefault="00D8352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sz w:val="24"/>
                <w:szCs w:val="24"/>
                <w:lang w:eastAsia="en-US"/>
              </w:rPr>
              <w:t>9716,90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Pr="00B84D0B" w:rsidRDefault="00D8352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sz w:val="24"/>
                <w:szCs w:val="24"/>
                <w:lang w:eastAsia="en-US"/>
              </w:rPr>
              <w:t>8411,78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Pr="00B84D0B" w:rsidRDefault="00D8352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sz w:val="24"/>
                <w:szCs w:val="24"/>
                <w:lang w:eastAsia="en-US"/>
              </w:rPr>
              <w:t>1305,12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Pr="00B84D0B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6431" w:rsidTr="00584430">
        <w:trPr>
          <w:trHeight w:val="2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Pr="00B84D0B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Pr="00B84D0B" w:rsidRDefault="00D8352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sz w:val="24"/>
                <w:szCs w:val="24"/>
                <w:lang w:eastAsia="en-US"/>
              </w:rPr>
              <w:t>727026,99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Pr="00B84D0B" w:rsidRDefault="00D8352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sz w:val="24"/>
                <w:szCs w:val="24"/>
                <w:lang w:eastAsia="en-US"/>
              </w:rPr>
              <w:t>523600</w:t>
            </w:r>
            <w:r w:rsidR="003E1CF8" w:rsidRPr="00B84D0B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Pr="00B84D0B" w:rsidRDefault="003E1C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sz w:val="24"/>
                <w:szCs w:val="24"/>
                <w:lang w:eastAsia="en-US"/>
              </w:rPr>
              <w:t>203426,99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Pr="00B84D0B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Pr="00B84D0B" w:rsidRDefault="003E1C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sz w:val="24"/>
                <w:szCs w:val="24"/>
                <w:lang w:eastAsia="en-US"/>
              </w:rPr>
              <w:t>7119,26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Pr="00B84D0B" w:rsidRDefault="003E1C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Pr="00B84D0B" w:rsidRDefault="003E1C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84D0B">
              <w:rPr>
                <w:rFonts w:eastAsia="Calibri"/>
                <w:sz w:val="24"/>
                <w:szCs w:val="24"/>
                <w:lang w:eastAsia="en-US"/>
              </w:rPr>
              <w:t>2119,26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Pr="00B84D0B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Кредиторская задолженность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прочие работы,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Поступление финансовых активов,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6431" w:rsidTr="00584430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увеличение остатков средств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Выбытие финансовых активов,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уменьшение остатков средств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выбытия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Остаток средств на начало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3E1CF8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156387,60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3E1C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156387,60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6431" w:rsidTr="00584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Остаток средств на конец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D220F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D220F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431" w:rsidRDefault="00666431" w:rsidP="00666431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666431" w:rsidRDefault="00666431" w:rsidP="0066643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666431" w:rsidRDefault="00666431" w:rsidP="0066643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D51259" w:rsidRDefault="00D51259" w:rsidP="0066643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D51259" w:rsidRDefault="00D51259" w:rsidP="0066643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666431" w:rsidRDefault="00666431" w:rsidP="0066643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3E1CF8" w:rsidRDefault="003E1CF8" w:rsidP="003E1CF8">
      <w:pPr>
        <w:spacing w:after="200" w:line="276" w:lineRule="auto"/>
        <w:ind w:left="12240"/>
        <w:rPr>
          <w:rFonts w:eastAsia="Calibri"/>
          <w:sz w:val="24"/>
          <w:szCs w:val="24"/>
          <w:lang w:eastAsia="en-US"/>
        </w:rPr>
      </w:pPr>
    </w:p>
    <w:p w:rsidR="003E1CF8" w:rsidRDefault="003E1CF8" w:rsidP="003E1CF8">
      <w:pPr>
        <w:spacing w:after="200" w:line="276" w:lineRule="auto"/>
        <w:ind w:left="12240"/>
        <w:rPr>
          <w:rFonts w:eastAsia="Calibri"/>
          <w:sz w:val="24"/>
          <w:szCs w:val="24"/>
          <w:lang w:eastAsia="en-US"/>
        </w:rPr>
      </w:pPr>
    </w:p>
    <w:p w:rsidR="00666431" w:rsidRDefault="00666431" w:rsidP="003E1CF8">
      <w:pPr>
        <w:spacing w:after="200" w:line="276" w:lineRule="auto"/>
        <w:ind w:left="122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2.1.</w:t>
      </w:r>
    </w:p>
    <w:p w:rsidR="00666431" w:rsidRDefault="00666431" w:rsidP="0066643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Показатели выплат по расходам</w:t>
      </w:r>
    </w:p>
    <w:p w:rsidR="00666431" w:rsidRDefault="00666431" w:rsidP="0066643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на закупку товаров, работ, услуг учреждения (подразделения)</w:t>
      </w:r>
    </w:p>
    <w:p w:rsidR="00666431" w:rsidRDefault="00666431" w:rsidP="0066643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1560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849"/>
        <w:gridCol w:w="850"/>
        <w:gridCol w:w="1276"/>
        <w:gridCol w:w="1277"/>
        <w:gridCol w:w="1419"/>
        <w:gridCol w:w="1418"/>
        <w:gridCol w:w="1419"/>
        <w:gridCol w:w="1276"/>
        <w:gridCol w:w="1277"/>
        <w:gridCol w:w="1135"/>
        <w:gridCol w:w="1135"/>
      </w:tblGrid>
      <w:tr w:rsidR="00666431" w:rsidTr="0066643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 начала закупки</w:t>
            </w: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666431" w:rsidTr="00666431">
        <w:trPr>
          <w:trHeight w:val="1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 на закупки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числе:</w:t>
            </w:r>
          </w:p>
        </w:tc>
      </w:tr>
      <w:tr w:rsidR="00666431" w:rsidTr="00666431">
        <w:trPr>
          <w:trHeight w:val="8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соответствии с Федеральным </w:t>
            </w:r>
            <w:hyperlink r:id="rId6" w:history="1">
              <w:r>
                <w:rPr>
                  <w:rStyle w:val="a3"/>
                  <w:rFonts w:eastAsia="Calibri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соответствии с Федеральным </w:t>
            </w:r>
            <w:hyperlink r:id="rId7" w:history="1">
              <w:r>
                <w:rPr>
                  <w:rStyle w:val="a3"/>
                  <w:rFonts w:eastAsia="Calibri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666431" w:rsidTr="00666431">
        <w:trPr>
          <w:trHeight w:val="7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1" w:rsidRDefault="006664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2017_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2017 г. 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20__ г. 1-ый год планового периода</w:t>
            </w:r>
          </w:p>
        </w:tc>
      </w:tr>
      <w:tr w:rsidR="00666431" w:rsidTr="00666431">
        <w:trPr>
          <w:trHeight w:val="1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666431" w:rsidTr="0066643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Выплаты по расходам на закупку товаров, работ, </w:t>
            </w:r>
            <w:r>
              <w:rPr>
                <w:rFonts w:eastAsia="Calibri"/>
                <w:sz w:val="24"/>
                <w:szCs w:val="24"/>
              </w:rPr>
              <w:lastRenderedPageBreak/>
              <w:t>услуг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D5125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743863,15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D5125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743863,15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66431" w:rsidTr="0066643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66431" w:rsidTr="00666431">
        <w:trPr>
          <w:trHeight w:val="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66431" w:rsidTr="0066643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D5125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743863,15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D5125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743863,15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66431" w:rsidTr="0066643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666431" w:rsidRDefault="00666431" w:rsidP="00666431">
      <w:pPr>
        <w:spacing w:line="276" w:lineRule="auto"/>
        <w:rPr>
          <w:rFonts w:eastAsia="Calibri"/>
          <w:sz w:val="24"/>
          <w:szCs w:val="24"/>
          <w:lang w:eastAsia="en-US"/>
        </w:rPr>
        <w:sectPr w:rsidR="00666431" w:rsidSect="00D51259">
          <w:pgSz w:w="16838" w:h="11906" w:orient="landscape"/>
          <w:pgMar w:top="1276" w:right="1134" w:bottom="991" w:left="1134" w:header="708" w:footer="708" w:gutter="0"/>
          <w:cols w:space="720"/>
          <w:docGrid w:linePitch="272"/>
        </w:sectPr>
      </w:pPr>
    </w:p>
    <w:tbl>
      <w:tblPr>
        <w:tblpPr w:leftFromText="180" w:rightFromText="180" w:vertAnchor="text" w:tblpXSpec="right" w:tblpY="1"/>
        <w:tblOverlap w:val="never"/>
        <w:tblW w:w="240" w:type="dxa"/>
        <w:tblBorders>
          <w:top w:val="single" w:sz="4" w:space="0" w:color="auto"/>
        </w:tblBorders>
        <w:tblLayout w:type="fixed"/>
        <w:tblLook w:val="04A0"/>
      </w:tblPr>
      <w:tblGrid>
        <w:gridCol w:w="240"/>
      </w:tblGrid>
      <w:tr w:rsidR="00666431" w:rsidTr="00666431">
        <w:trPr>
          <w:trHeight w:val="2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6431" w:rsidRDefault="0066643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431" w:rsidRDefault="00666431" w:rsidP="00666431">
      <w:pPr>
        <w:spacing w:after="200" w:line="276" w:lineRule="auto"/>
        <w:jc w:val="right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Таблица 3</w:t>
      </w:r>
    </w:p>
    <w:tbl>
      <w:tblPr>
        <w:tblpPr w:leftFromText="180" w:rightFromText="180" w:vertAnchor="text" w:tblpX="12433" w:tblpY="-17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666431" w:rsidTr="00666431">
        <w:trPr>
          <w:trHeight w:val="586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431" w:rsidRDefault="00666431" w:rsidP="0066643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Сведения о средствах, поступающих</w:t>
      </w:r>
    </w:p>
    <w:p w:rsidR="00666431" w:rsidRDefault="00666431" w:rsidP="0066643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во временное распоряжение учреждения (подразделения)</w:t>
      </w:r>
    </w:p>
    <w:p w:rsidR="00666431" w:rsidRDefault="00666431" w:rsidP="0066643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(очередной финансовый год)</w:t>
      </w:r>
    </w:p>
    <w:p w:rsidR="00666431" w:rsidRDefault="00666431" w:rsidP="00666431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tbl>
      <w:tblPr>
        <w:tblW w:w="978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4"/>
        <w:gridCol w:w="1587"/>
        <w:gridCol w:w="2609"/>
      </w:tblGrid>
      <w:tr w:rsidR="00666431" w:rsidTr="00666431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666431" w:rsidTr="00666431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666431" w:rsidTr="00666431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66431" w:rsidTr="00666431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66431" w:rsidTr="00666431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66431" w:rsidTr="00666431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66431" w:rsidTr="00666431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66431" w:rsidTr="00666431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666431" w:rsidRDefault="00666431" w:rsidP="00666431">
      <w:pPr>
        <w:spacing w:after="200" w:line="276" w:lineRule="auto"/>
        <w:ind w:left="1416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Таблица 4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666431" w:rsidRDefault="00666431" w:rsidP="00666431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Справочная информация</w:t>
      </w:r>
    </w:p>
    <w:p w:rsidR="00666431" w:rsidRDefault="00666431" w:rsidP="00666431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tbl>
      <w:tblPr>
        <w:tblW w:w="993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31"/>
        <w:gridCol w:w="833"/>
        <w:gridCol w:w="1466"/>
      </w:tblGrid>
      <w:tr w:rsidR="00666431" w:rsidTr="00666431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 строки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Сумма (тыс. руб.)</w:t>
            </w:r>
          </w:p>
        </w:tc>
      </w:tr>
      <w:tr w:rsidR="00666431" w:rsidTr="00666431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666431" w:rsidTr="00666431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66431" w:rsidTr="00666431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8" w:history="1">
              <w:r>
                <w:rPr>
                  <w:rStyle w:val="a3"/>
                  <w:rFonts w:eastAsia="Calibri"/>
                  <w:sz w:val="24"/>
                  <w:szCs w:val="24"/>
                  <w:u w:val="none"/>
                </w:rPr>
                <w:t>кодексом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66431" w:rsidTr="00666431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431" w:rsidRDefault="006664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66431" w:rsidRDefault="00666431" w:rsidP="0066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666431" w:rsidRDefault="00666431" w:rsidP="0066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666431" w:rsidRDefault="00666431" w:rsidP="0066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Должностное лицо, ответственное </w:t>
      </w:r>
      <w:proofErr w:type="gramStart"/>
      <w:r>
        <w:rPr>
          <w:rFonts w:eastAsia="Calibri"/>
          <w:sz w:val="24"/>
          <w:szCs w:val="24"/>
          <w:lang w:eastAsia="en-US"/>
        </w:rPr>
        <w:t>за</w:t>
      </w:r>
      <w:proofErr w:type="gramEnd"/>
    </w:p>
    <w:p w:rsidR="00666431" w:rsidRDefault="00666431" w:rsidP="0066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содержащиеся в Плане данные       ____________                       </w:t>
      </w:r>
      <w:r w:rsidR="003E1CF8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="00BD74B5">
        <w:rPr>
          <w:rFonts w:eastAsia="Calibri"/>
          <w:sz w:val="24"/>
          <w:szCs w:val="24"/>
          <w:u w:val="single"/>
          <w:lang w:eastAsia="en-US"/>
        </w:rPr>
        <w:t>_____Н.В.Макарова</w:t>
      </w:r>
      <w:proofErr w:type="spellEnd"/>
      <w:r w:rsidR="00BD74B5">
        <w:rPr>
          <w:rFonts w:eastAsia="Calibri"/>
          <w:sz w:val="24"/>
          <w:szCs w:val="24"/>
          <w:u w:val="single"/>
          <w:lang w:eastAsia="en-US"/>
        </w:rPr>
        <w:t>_____</w:t>
      </w:r>
      <w:r>
        <w:rPr>
          <w:rFonts w:eastAsia="Calibri"/>
          <w:sz w:val="24"/>
          <w:szCs w:val="24"/>
          <w:lang w:eastAsia="en-US"/>
        </w:rPr>
        <w:t xml:space="preserve">                </w:t>
      </w:r>
    </w:p>
    <w:p w:rsidR="00666431" w:rsidRDefault="00666431" w:rsidP="0066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</w:t>
      </w:r>
      <w:r w:rsidR="003E1CF8">
        <w:rPr>
          <w:rFonts w:eastAsia="Calibri"/>
          <w:sz w:val="24"/>
          <w:szCs w:val="24"/>
          <w:lang w:eastAsia="en-US"/>
        </w:rPr>
        <w:t xml:space="preserve">                             </w:t>
      </w:r>
      <w:r>
        <w:rPr>
          <w:rFonts w:eastAsia="Calibri"/>
          <w:sz w:val="24"/>
          <w:szCs w:val="24"/>
          <w:lang w:eastAsia="en-US"/>
        </w:rPr>
        <w:t>(под</w:t>
      </w:r>
      <w:r w:rsidR="003E1CF8">
        <w:rPr>
          <w:rFonts w:eastAsia="Calibri"/>
          <w:sz w:val="24"/>
          <w:szCs w:val="24"/>
          <w:lang w:eastAsia="en-US"/>
        </w:rPr>
        <w:t xml:space="preserve">пись)                          </w:t>
      </w:r>
      <w:r>
        <w:rPr>
          <w:rFonts w:eastAsia="Calibri"/>
          <w:sz w:val="24"/>
          <w:szCs w:val="24"/>
          <w:lang w:eastAsia="en-US"/>
        </w:rPr>
        <w:t xml:space="preserve">   (расшифровка подписи)</w:t>
      </w:r>
    </w:p>
    <w:p w:rsidR="00666431" w:rsidRDefault="00666431" w:rsidP="0066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Исполнитель</w:t>
      </w:r>
    </w:p>
    <w:p w:rsidR="00666431" w:rsidRDefault="00666431" w:rsidP="0066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тел.     _______                                   ___________                         </w:t>
      </w:r>
      <w:proofErr w:type="spellStart"/>
      <w:r w:rsidR="003E1CF8">
        <w:rPr>
          <w:rFonts w:eastAsia="Calibri"/>
          <w:sz w:val="24"/>
          <w:szCs w:val="24"/>
          <w:u w:val="single"/>
          <w:lang w:eastAsia="en-US"/>
        </w:rPr>
        <w:t>____О.С.Краюшкина</w:t>
      </w:r>
      <w:proofErr w:type="spellEnd"/>
      <w:r w:rsidRPr="003E1CF8">
        <w:rPr>
          <w:rFonts w:eastAsia="Calibri"/>
          <w:sz w:val="24"/>
          <w:szCs w:val="24"/>
          <w:u w:val="single"/>
          <w:lang w:eastAsia="en-US"/>
        </w:rPr>
        <w:t xml:space="preserve">______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       (подпись)                         </w:t>
      </w:r>
      <w:r w:rsidR="003E1C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(расшифровка подписи)                                                                 </w:t>
      </w:r>
    </w:p>
    <w:p w:rsidR="00666431" w:rsidRDefault="00666431" w:rsidP="0066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 </w:t>
      </w:r>
    </w:p>
    <w:p w:rsidR="00666431" w:rsidRDefault="00666431" w:rsidP="0066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«____» _______________ 20___ г. </w:t>
      </w:r>
    </w:p>
    <w:p w:rsidR="00A9406A" w:rsidRDefault="00A9406A">
      <w:bookmarkStart w:id="0" w:name="_GoBack"/>
      <w:bookmarkEnd w:id="0"/>
    </w:p>
    <w:sectPr w:rsidR="00A9406A" w:rsidSect="008F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66431"/>
    <w:rsid w:val="003B18EB"/>
    <w:rsid w:val="003E1CF8"/>
    <w:rsid w:val="00584430"/>
    <w:rsid w:val="005929A1"/>
    <w:rsid w:val="005E3B1A"/>
    <w:rsid w:val="00666431"/>
    <w:rsid w:val="008F4E6F"/>
    <w:rsid w:val="00A9406A"/>
    <w:rsid w:val="00B84D0B"/>
    <w:rsid w:val="00BD74B5"/>
    <w:rsid w:val="00C970C6"/>
    <w:rsid w:val="00D220F9"/>
    <w:rsid w:val="00D51259"/>
    <w:rsid w:val="00D83529"/>
    <w:rsid w:val="00E64B9E"/>
    <w:rsid w:val="00FF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E2B3E67CE3CA76850466B1C259F170536DF839CB32D9F75381F91E4B8D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D8C1515035A0B5463E97FD4FB2F176E27808C1868C4DF9BB8A7D8ECA97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1D8C1515035A0B5463E97FD4FB2F176E2884881F6CC4DF9BB8A7D8ECA97E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CC01C8F885B5BD2C69EE6590B306E3090DD6275EA7A38129DCB97710DDAB1F2CE2233DD10A2j6z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B683-A0A3-4BA6-90D5-A0A97BD1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Kurochkina</dc:creator>
  <cp:lastModifiedBy>Admin</cp:lastModifiedBy>
  <cp:revision>7</cp:revision>
  <cp:lastPrinted>2017-07-13T06:22:00Z</cp:lastPrinted>
  <dcterms:created xsi:type="dcterms:W3CDTF">2017-04-04T06:45:00Z</dcterms:created>
  <dcterms:modified xsi:type="dcterms:W3CDTF">2017-08-24T11:13:00Z</dcterms:modified>
</cp:coreProperties>
</file>